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4245E4" w:rsidP="004245E4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053BFC">
        <w:rPr>
          <w:noProof/>
          <w:color w:val="000000"/>
        </w:rPr>
        <w:drawing>
          <wp:inline distT="0" distB="0" distL="0" distR="0">
            <wp:extent cx="1017905" cy="10267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4C3DBC" w:rsidP="004245E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813C41" w:rsidP="009D2472">
      <w:pPr>
        <w:pStyle w:val="ac"/>
        <w:rPr>
          <w:sz w:val="28"/>
          <w:szCs w:val="28"/>
        </w:rPr>
      </w:pPr>
      <w:r>
        <w:rPr>
          <w:sz w:val="28"/>
          <w:szCs w:val="28"/>
        </w:rPr>
        <w:t>От 14.02.2017г.</w:t>
      </w:r>
      <w:r w:rsidR="009D2472" w:rsidRPr="00E45E6F">
        <w:rPr>
          <w:sz w:val="28"/>
          <w:szCs w:val="28"/>
        </w:rPr>
        <w:t xml:space="preserve">                         </w:t>
      </w:r>
      <w:r w:rsidR="003104B4" w:rsidRPr="00E45E6F">
        <w:rPr>
          <w:sz w:val="28"/>
          <w:szCs w:val="28"/>
        </w:rPr>
        <w:t xml:space="preserve">                             </w:t>
      </w:r>
      <w:r w:rsidR="009D2472" w:rsidRPr="00E45E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 6</w:t>
      </w: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967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318"/>
      </w:tblGrid>
      <w:tr w:rsidR="009D2472" w:rsidRPr="00E45E6F" w:rsidTr="002748A2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Об </w:t>
            </w:r>
            <w:r w:rsidR="001F683C" w:rsidRPr="00724059">
              <w:rPr>
                <w:b/>
                <w:bCs/>
                <w:color w:val="000000"/>
                <w:sz w:val="28"/>
                <w:szCs w:val="28"/>
              </w:rPr>
              <w:t>удовлетворении протеста прокурора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района </w:t>
            </w:r>
          </w:p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CE2647">
              <w:rPr>
                <w:b/>
                <w:bCs/>
                <w:color w:val="000000"/>
                <w:sz w:val="28"/>
                <w:szCs w:val="28"/>
              </w:rPr>
              <w:t>07.02.2017 г. № 7-02-2017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на постановление главы администрации</w:t>
            </w:r>
          </w:p>
          <w:p w:rsidR="00724059" w:rsidRPr="00724059" w:rsidRDefault="001F683C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>униципального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 xml:space="preserve"> образования </w:t>
            </w:r>
            <w:r w:rsidR="00724059">
              <w:rPr>
                <w:b/>
                <w:bCs/>
                <w:color w:val="000000"/>
                <w:sz w:val="28"/>
                <w:szCs w:val="28"/>
              </w:rPr>
              <w:t>Южно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>-Одоевское Одоевского района</w:t>
            </w:r>
          </w:p>
          <w:p w:rsidR="009D2472" w:rsidRPr="002748A2" w:rsidRDefault="00724059" w:rsidP="00CE2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CE2647">
              <w:rPr>
                <w:b/>
                <w:bCs/>
                <w:color w:val="000000"/>
                <w:sz w:val="28"/>
                <w:szCs w:val="28"/>
              </w:rPr>
              <w:t>24.12.2017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 № </w:t>
            </w:r>
            <w:r w:rsidR="00CE2647">
              <w:rPr>
                <w:b/>
                <w:bCs/>
                <w:color w:val="000000"/>
                <w:sz w:val="28"/>
                <w:szCs w:val="28"/>
              </w:rPr>
              <w:t>172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724059">
              <w:rPr>
                <w:b/>
                <w:bCs/>
                <w:sz w:val="28"/>
              </w:rPr>
              <w:t xml:space="preserve">Об </w:t>
            </w:r>
            <w:r w:rsidR="00CE2647">
              <w:rPr>
                <w:b/>
                <w:bCs/>
                <w:sz w:val="28"/>
              </w:rPr>
              <w:t>актуализации муниципальной программы «Комплексного развития системы коммунальной инфраструктуры муниципального образования Южно-Одоевское Одоевского района на 2014-2025 годы</w:t>
            </w:r>
            <w:r w:rsidRPr="00724059">
              <w:rPr>
                <w:b/>
                <w:sz w:val="28"/>
              </w:rPr>
              <w:t>»</w:t>
            </w:r>
            <w:r w:rsidRPr="00E45E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2472" w:rsidRPr="00E45E6F" w:rsidTr="002748A2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2748A2">
        <w:trPr>
          <w:gridAfter w:val="1"/>
          <w:wAfter w:w="318" w:type="dxa"/>
          <w:trHeight w:val="757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65D88" w:rsidRPr="00665D88" w:rsidRDefault="001F683C" w:rsidP="00665D88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748A2">
              <w:rPr>
                <w:sz w:val="28"/>
                <w:szCs w:val="28"/>
              </w:rPr>
              <w:t xml:space="preserve"> </w:t>
            </w:r>
            <w:r w:rsidRPr="00CF3846">
              <w:rPr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27.07.2010 N 210-ФЗ "Об организации предоставления государственных и муниципальных услуг</w:t>
            </w:r>
            <w:r w:rsidRPr="00CF3846">
              <w:rPr>
                <w:sz w:val="28"/>
                <w:szCs w:val="28"/>
              </w:rPr>
              <w:t xml:space="preserve">", Федеральным </w:t>
            </w:r>
            <w:hyperlink r:id="rId9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06.10.2003 №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рассмотрев   протест прокурора района от </w:t>
            </w:r>
            <w:r w:rsidR="002748A2">
              <w:rPr>
                <w:color w:val="000000"/>
                <w:sz w:val="28"/>
                <w:szCs w:val="28"/>
              </w:rPr>
              <w:t>04.05.</w:t>
            </w:r>
            <w:r w:rsidR="00665D88">
              <w:rPr>
                <w:color w:val="000000"/>
                <w:sz w:val="28"/>
                <w:szCs w:val="28"/>
              </w:rPr>
              <w:t>2016 г. № 7-02-16/1</w:t>
            </w:r>
            <w:r w:rsidR="002748A2">
              <w:rPr>
                <w:color w:val="000000"/>
                <w:sz w:val="28"/>
                <w:szCs w:val="28"/>
              </w:rPr>
              <w:t>4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, на основании Устава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-Одоевское Одоевского района, администрация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 ПОСТАНОВЛЯЕТ:</w:t>
            </w:r>
          </w:p>
          <w:p w:rsidR="00665D88" w:rsidRPr="00665D88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1. Удовлетворить протест прокурора района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от </w:t>
            </w:r>
            <w:r w:rsidR="00CE2647">
              <w:rPr>
                <w:color w:val="000000"/>
                <w:sz w:val="28"/>
                <w:szCs w:val="28"/>
              </w:rPr>
              <w:t>07.02.2017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="00CE2647">
              <w:rPr>
                <w:color w:val="000000"/>
                <w:sz w:val="28"/>
                <w:szCs w:val="28"/>
              </w:rPr>
              <w:t>. № 7-02-2017</w:t>
            </w:r>
            <w:r w:rsidRPr="00665D88">
              <w:rPr>
                <w:color w:val="000000"/>
                <w:sz w:val="28"/>
                <w:szCs w:val="28"/>
              </w:rPr>
              <w:t xml:space="preserve">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Южно-Одоевское Одоевского района 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2647">
              <w:rPr>
                <w:bCs/>
                <w:color w:val="000000"/>
                <w:sz w:val="28"/>
                <w:szCs w:val="28"/>
              </w:rPr>
              <w:t>24.12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.2015 г. № </w:t>
            </w:r>
            <w:r w:rsidR="00CE2647">
              <w:rPr>
                <w:bCs/>
                <w:color w:val="000000"/>
                <w:sz w:val="28"/>
                <w:szCs w:val="28"/>
              </w:rPr>
              <w:t>172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CE2647" w:rsidRPr="00CE2647">
              <w:rPr>
                <w:bCs/>
                <w:sz w:val="28"/>
              </w:rPr>
              <w:t>Об актуализации муниципальной программы «Комплексного развития системы коммунальной инфраструктуры муниципального образования Южно-Одоевское Одоевского района на 2014-2025 годы</w:t>
            </w:r>
            <w:r w:rsidRPr="00665D88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CE2647" w:rsidRPr="00CE2647" w:rsidRDefault="00665D88" w:rsidP="00CE26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6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CE2647">
              <w:rPr>
                <w:b w:val="0"/>
                <w:color w:val="000000"/>
                <w:sz w:val="28"/>
                <w:szCs w:val="28"/>
              </w:rPr>
              <w:t>.</w:t>
            </w:r>
            <w:r w:rsidR="00CE2647" w:rsidRPr="00CE26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утратившим силу постановления администрации муниципального образования Южно-Одоевское Одоевского района</w:t>
            </w:r>
            <w:r w:rsidR="00CE2647" w:rsidRPr="00CE2647">
              <w:rPr>
                <w:b w:val="0"/>
                <w:szCs w:val="24"/>
              </w:rPr>
              <w:t xml:space="preserve"> </w:t>
            </w:r>
            <w:r w:rsidR="00CE2647" w:rsidRPr="00CE26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24.12.2015г. № 172 «Об актуализации муниципальной программы "Комплексного</w:t>
            </w:r>
            <w:r w:rsidR="00CE2647" w:rsidRPr="00CE26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развития  системы коммунальной инфраструктуры муниципального образования Южно-Одоевское Одоевского района на 2014-2025 г.г."</w:t>
            </w:r>
            <w:r w:rsidR="00CE2647" w:rsidRPr="00CE26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665D88" w:rsidRPr="002748A2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</w:rPr>
            </w:pPr>
          </w:p>
          <w:p w:rsidR="00665D88" w:rsidRPr="00665D88" w:rsidRDefault="00053BFC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65D88" w:rsidRPr="00665D88">
              <w:rPr>
                <w:color w:val="000000"/>
                <w:sz w:val="28"/>
                <w:szCs w:val="28"/>
              </w:rPr>
              <w:t>Письменно проинформировать прокурора района о принятом решении.</w:t>
            </w:r>
          </w:p>
          <w:p w:rsidR="00665D88" w:rsidRPr="00665D88" w:rsidRDefault="008B4EF6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Настоящее постановление</w:t>
            </w:r>
            <w:r w:rsidRPr="00665D88">
              <w:rPr>
                <w:color w:val="000000"/>
                <w:sz w:val="28"/>
                <w:szCs w:val="28"/>
              </w:rPr>
              <w:t> разместить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053BFC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>-</w:t>
            </w:r>
            <w:r w:rsidR="00665D88" w:rsidRPr="00665D88">
              <w:rPr>
                <w:color w:val="000000"/>
                <w:sz w:val="28"/>
                <w:szCs w:val="28"/>
              </w:rPr>
              <w:lastRenderedPageBreak/>
              <w:t xml:space="preserve">коммуникационной сети «Интернет» на официальном сайте </w:t>
            </w:r>
            <w:r w:rsidR="00665D88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района.</w:t>
            </w:r>
          </w:p>
          <w:p w:rsidR="00665D88" w:rsidRDefault="00665D88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665D88">
              <w:rPr>
                <w:color w:val="000000"/>
                <w:sz w:val="28"/>
                <w:szCs w:val="28"/>
              </w:rPr>
              <w:t xml:space="preserve"> вступает в силу со дня подписания.</w:t>
            </w: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3E3037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2748A2" w:rsidRPr="00665D88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4103"/>
              <w:gridCol w:w="5679"/>
            </w:tblGrid>
            <w:tr w:rsidR="002748A2" w:rsidRPr="00E45E6F" w:rsidTr="00644D64">
              <w:trPr>
                <w:cantSplit/>
              </w:trPr>
              <w:tc>
                <w:tcPr>
                  <w:tcW w:w="3970" w:type="dxa"/>
                </w:tcPr>
                <w:p w:rsidR="002748A2" w:rsidRPr="00E45E6F" w:rsidRDefault="002748A2" w:rsidP="00644D64">
                  <w:pPr>
                    <w:pStyle w:val="3"/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E45E6F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E45E6F">
                    <w:rPr>
                      <w:sz w:val="28"/>
                      <w:szCs w:val="28"/>
                    </w:rPr>
                    <w:t>образования</w:t>
                  </w:r>
                </w:p>
                <w:p w:rsidR="002748A2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Южно-Одоевское</w:t>
                  </w:r>
                  <w:r w:rsidRPr="00E45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48A2" w:rsidRPr="00E45E6F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Одоевского</w:t>
                  </w:r>
                  <w:r w:rsidRPr="00E45E6F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4" w:type="dxa"/>
                </w:tcPr>
                <w:p w:rsidR="002748A2" w:rsidRPr="00E45E6F" w:rsidRDefault="002748A2" w:rsidP="00644D64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2748A2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И.А. Думчев</w:t>
                  </w:r>
                </w:p>
              </w:tc>
            </w:tr>
          </w:tbl>
          <w:p w:rsidR="008520A6" w:rsidRPr="00E45E6F" w:rsidRDefault="008520A6" w:rsidP="002748A2">
            <w:pPr>
              <w:jc w:val="both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4514F2" w:rsidRDefault="00C81B49" w:rsidP="006D36C1">
      <w:pPr>
        <w:pStyle w:val="a7"/>
        <w:jc w:val="right"/>
      </w:pPr>
      <w:r>
        <w:tab/>
      </w:r>
      <w:r>
        <w:tab/>
      </w:r>
      <w:r>
        <w:tab/>
      </w: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4514F2">
      <w:pPr>
        <w:pStyle w:val="a7"/>
      </w:pPr>
    </w:p>
    <w:p w:rsidR="004514F2" w:rsidRDefault="004514F2" w:rsidP="004514F2">
      <w:pPr>
        <w:pStyle w:val="a7"/>
      </w:pPr>
    </w:p>
    <w:sectPr w:rsidR="004514F2" w:rsidSect="002748A2">
      <w:headerReference w:type="even" r:id="rId10"/>
      <w:headerReference w:type="default" r:id="rId11"/>
      <w:footerReference w:type="default" r:id="rId12"/>
      <w:pgSz w:w="11907" w:h="16840"/>
      <w:pgMar w:top="426" w:right="992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D2" w:rsidRDefault="00464AD2">
      <w:r>
        <w:separator/>
      </w:r>
    </w:p>
  </w:endnote>
  <w:endnote w:type="continuationSeparator" w:id="1">
    <w:p w:rsidR="00464AD2" w:rsidRDefault="0046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D2" w:rsidRDefault="00464AD2">
      <w:r>
        <w:separator/>
      </w:r>
    </w:p>
  </w:footnote>
  <w:footnote w:type="continuationSeparator" w:id="1">
    <w:p w:rsidR="00464AD2" w:rsidRDefault="0046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4C3DBC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54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403" w:rsidRDefault="001854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4C3DBC" w:rsidP="005026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54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3C41">
      <w:rPr>
        <w:rStyle w:val="aa"/>
        <w:noProof/>
      </w:rPr>
      <w:t>2</w:t>
    </w:r>
    <w:r>
      <w:rPr>
        <w:rStyle w:val="aa"/>
      </w:rPr>
      <w:fldChar w:fldCharType="end"/>
    </w:r>
  </w:p>
  <w:p w:rsidR="00185403" w:rsidRDefault="00185403" w:rsidP="00944782">
    <w:pPr>
      <w:pStyle w:val="ac"/>
      <w:tabs>
        <w:tab w:val="clear" w:pos="4677"/>
        <w:tab w:val="center" w:pos="0"/>
      </w:tabs>
      <w:jc w:val="center"/>
      <w:rPr>
        <w:rStyle w:val="aa"/>
      </w:rPr>
    </w:pPr>
  </w:p>
  <w:p w:rsidR="00185403" w:rsidRDefault="00185403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9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8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19"/>
  </w:num>
  <w:num w:numId="9">
    <w:abstractNumId w:val="36"/>
  </w:num>
  <w:num w:numId="10">
    <w:abstractNumId w:val="29"/>
  </w:num>
  <w:num w:numId="11">
    <w:abstractNumId w:val="5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35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2"/>
  </w:num>
  <w:num w:numId="23">
    <w:abstractNumId w:val="12"/>
  </w:num>
  <w:num w:numId="24">
    <w:abstractNumId w:val="17"/>
  </w:num>
  <w:num w:numId="25">
    <w:abstractNumId w:val="15"/>
  </w:num>
  <w:num w:numId="26">
    <w:abstractNumId w:val="33"/>
  </w:num>
  <w:num w:numId="27">
    <w:abstractNumId w:val="30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7"/>
  </w:num>
  <w:num w:numId="35">
    <w:abstractNumId w:val="3"/>
  </w:num>
  <w:num w:numId="36">
    <w:abstractNumId w:val="34"/>
  </w:num>
  <w:num w:numId="37">
    <w:abstractNumId w:val="24"/>
  </w:num>
  <w:num w:numId="38">
    <w:abstractNumId w:val="22"/>
  </w:num>
  <w:num w:numId="39">
    <w:abstractNumId w:val="38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3BFC"/>
    <w:rsid w:val="0005593B"/>
    <w:rsid w:val="00055DA9"/>
    <w:rsid w:val="00056C2D"/>
    <w:rsid w:val="00056EBB"/>
    <w:rsid w:val="000618B4"/>
    <w:rsid w:val="000649BF"/>
    <w:rsid w:val="000655DF"/>
    <w:rsid w:val="00067374"/>
    <w:rsid w:val="00071066"/>
    <w:rsid w:val="00072969"/>
    <w:rsid w:val="00073C17"/>
    <w:rsid w:val="00076709"/>
    <w:rsid w:val="000776B3"/>
    <w:rsid w:val="000779A3"/>
    <w:rsid w:val="00080300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786D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098C"/>
    <w:rsid w:val="00114EEE"/>
    <w:rsid w:val="00116494"/>
    <w:rsid w:val="00121339"/>
    <w:rsid w:val="00121849"/>
    <w:rsid w:val="001219D5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0441"/>
    <w:rsid w:val="00192293"/>
    <w:rsid w:val="00194782"/>
    <w:rsid w:val="00195142"/>
    <w:rsid w:val="00196C89"/>
    <w:rsid w:val="001A0CD3"/>
    <w:rsid w:val="001A3557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688D"/>
    <w:rsid w:val="001E7176"/>
    <w:rsid w:val="001F018E"/>
    <w:rsid w:val="001F160E"/>
    <w:rsid w:val="001F4572"/>
    <w:rsid w:val="001F472F"/>
    <w:rsid w:val="001F573C"/>
    <w:rsid w:val="001F58AC"/>
    <w:rsid w:val="001F6649"/>
    <w:rsid w:val="001F683C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8A2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82D3B"/>
    <w:rsid w:val="00383091"/>
    <w:rsid w:val="0038440D"/>
    <w:rsid w:val="003859B9"/>
    <w:rsid w:val="00385FA0"/>
    <w:rsid w:val="00386B05"/>
    <w:rsid w:val="003879BB"/>
    <w:rsid w:val="003902DB"/>
    <w:rsid w:val="00394942"/>
    <w:rsid w:val="0039499C"/>
    <w:rsid w:val="003949AF"/>
    <w:rsid w:val="003A106D"/>
    <w:rsid w:val="003A1690"/>
    <w:rsid w:val="003A3C8E"/>
    <w:rsid w:val="003A4183"/>
    <w:rsid w:val="003A43FF"/>
    <w:rsid w:val="003A4E63"/>
    <w:rsid w:val="003A57DD"/>
    <w:rsid w:val="003A6593"/>
    <w:rsid w:val="003A7AA9"/>
    <w:rsid w:val="003B07B6"/>
    <w:rsid w:val="003B0FD2"/>
    <w:rsid w:val="003B15E5"/>
    <w:rsid w:val="003B18BD"/>
    <w:rsid w:val="003B1F62"/>
    <w:rsid w:val="003B2189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037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19BF"/>
    <w:rsid w:val="00410E64"/>
    <w:rsid w:val="004124D8"/>
    <w:rsid w:val="004175B2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60801"/>
    <w:rsid w:val="004610DE"/>
    <w:rsid w:val="00462502"/>
    <w:rsid w:val="004625BF"/>
    <w:rsid w:val="00464AD2"/>
    <w:rsid w:val="00465B10"/>
    <w:rsid w:val="004665A7"/>
    <w:rsid w:val="004705E9"/>
    <w:rsid w:val="004714FD"/>
    <w:rsid w:val="00472896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DBC"/>
    <w:rsid w:val="004C3FAB"/>
    <w:rsid w:val="004C79E0"/>
    <w:rsid w:val="004D2AF7"/>
    <w:rsid w:val="004D4805"/>
    <w:rsid w:val="004D55FD"/>
    <w:rsid w:val="004D5CB3"/>
    <w:rsid w:val="004D7FC7"/>
    <w:rsid w:val="004E6CBC"/>
    <w:rsid w:val="004E71B6"/>
    <w:rsid w:val="004F0C93"/>
    <w:rsid w:val="004F1C1D"/>
    <w:rsid w:val="004F77A2"/>
    <w:rsid w:val="005000CD"/>
    <w:rsid w:val="00500207"/>
    <w:rsid w:val="00501625"/>
    <w:rsid w:val="0050166E"/>
    <w:rsid w:val="005026ED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418D"/>
    <w:rsid w:val="005B0F28"/>
    <w:rsid w:val="005B2EBB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5D88"/>
    <w:rsid w:val="00667B0C"/>
    <w:rsid w:val="00670274"/>
    <w:rsid w:val="00670A9E"/>
    <w:rsid w:val="006723C4"/>
    <w:rsid w:val="00672D8B"/>
    <w:rsid w:val="00674D4F"/>
    <w:rsid w:val="00677AFF"/>
    <w:rsid w:val="00680C88"/>
    <w:rsid w:val="006836B8"/>
    <w:rsid w:val="0068476F"/>
    <w:rsid w:val="0068564E"/>
    <w:rsid w:val="00690BB0"/>
    <w:rsid w:val="00691B82"/>
    <w:rsid w:val="00692427"/>
    <w:rsid w:val="006926E2"/>
    <w:rsid w:val="00692819"/>
    <w:rsid w:val="00694B75"/>
    <w:rsid w:val="00696292"/>
    <w:rsid w:val="00697915"/>
    <w:rsid w:val="00697F9F"/>
    <w:rsid w:val="006A065B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353"/>
    <w:rsid w:val="006E797F"/>
    <w:rsid w:val="006F0610"/>
    <w:rsid w:val="006F1A98"/>
    <w:rsid w:val="006F1DAB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4059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7494"/>
    <w:rsid w:val="007650F2"/>
    <w:rsid w:val="00767B3B"/>
    <w:rsid w:val="00774090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101C2"/>
    <w:rsid w:val="00811438"/>
    <w:rsid w:val="00812634"/>
    <w:rsid w:val="00812C04"/>
    <w:rsid w:val="00813C41"/>
    <w:rsid w:val="00814095"/>
    <w:rsid w:val="00814D71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2F67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4EF6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E54"/>
    <w:rsid w:val="008F0E78"/>
    <w:rsid w:val="008F19B9"/>
    <w:rsid w:val="008F2132"/>
    <w:rsid w:val="008F28D7"/>
    <w:rsid w:val="008F4C49"/>
    <w:rsid w:val="00900C3C"/>
    <w:rsid w:val="00900F15"/>
    <w:rsid w:val="00902049"/>
    <w:rsid w:val="00902A1B"/>
    <w:rsid w:val="00902A61"/>
    <w:rsid w:val="00904329"/>
    <w:rsid w:val="009071C4"/>
    <w:rsid w:val="0091130F"/>
    <w:rsid w:val="0091202C"/>
    <w:rsid w:val="009120B6"/>
    <w:rsid w:val="009121F1"/>
    <w:rsid w:val="00915BED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DEA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563"/>
    <w:rsid w:val="00AA1921"/>
    <w:rsid w:val="00AA2D2F"/>
    <w:rsid w:val="00AA3DAE"/>
    <w:rsid w:val="00AB21F5"/>
    <w:rsid w:val="00AB3EDD"/>
    <w:rsid w:val="00AB3F17"/>
    <w:rsid w:val="00AB40DF"/>
    <w:rsid w:val="00AB5075"/>
    <w:rsid w:val="00AB60F5"/>
    <w:rsid w:val="00AB7780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F2540"/>
    <w:rsid w:val="00AF33CD"/>
    <w:rsid w:val="00AF3D93"/>
    <w:rsid w:val="00AF6FD5"/>
    <w:rsid w:val="00AF7E02"/>
    <w:rsid w:val="00B011A1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142F"/>
    <w:rsid w:val="00B439C2"/>
    <w:rsid w:val="00B44C07"/>
    <w:rsid w:val="00B45F98"/>
    <w:rsid w:val="00B4607C"/>
    <w:rsid w:val="00B46386"/>
    <w:rsid w:val="00B528F6"/>
    <w:rsid w:val="00B52B3F"/>
    <w:rsid w:val="00B5328E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60168"/>
    <w:rsid w:val="00C60257"/>
    <w:rsid w:val="00C61B52"/>
    <w:rsid w:val="00C61EA7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0E8D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2647"/>
    <w:rsid w:val="00CE36EA"/>
    <w:rsid w:val="00CE4153"/>
    <w:rsid w:val="00CE4A3D"/>
    <w:rsid w:val="00CF0301"/>
    <w:rsid w:val="00CF0323"/>
    <w:rsid w:val="00CF038F"/>
    <w:rsid w:val="00CF0B20"/>
    <w:rsid w:val="00CF31C1"/>
    <w:rsid w:val="00CF4FC9"/>
    <w:rsid w:val="00CF50DC"/>
    <w:rsid w:val="00CF63CA"/>
    <w:rsid w:val="00CF6E51"/>
    <w:rsid w:val="00D01026"/>
    <w:rsid w:val="00D033EC"/>
    <w:rsid w:val="00D07586"/>
    <w:rsid w:val="00D07A7B"/>
    <w:rsid w:val="00D07FCE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925B1"/>
    <w:rsid w:val="00D92C0B"/>
    <w:rsid w:val="00D956A2"/>
    <w:rsid w:val="00D978F0"/>
    <w:rsid w:val="00DA1712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79FB"/>
    <w:rsid w:val="00EB0CC5"/>
    <w:rsid w:val="00EB3965"/>
    <w:rsid w:val="00EB4B48"/>
    <w:rsid w:val="00EB6394"/>
    <w:rsid w:val="00EC4213"/>
    <w:rsid w:val="00EC42D8"/>
    <w:rsid w:val="00EC4E9B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A1"/>
  </w:style>
  <w:style w:type="paragraph" w:styleId="1">
    <w:name w:val="heading 1"/>
    <w:basedOn w:val="a"/>
    <w:next w:val="a"/>
    <w:link w:val="10"/>
    <w:qFormat/>
    <w:rsid w:val="00B011A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011A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011A1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011A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011A1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B011A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011A1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011A1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B011A1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1A1"/>
    <w:rPr>
      <w:sz w:val="24"/>
    </w:rPr>
  </w:style>
  <w:style w:type="paragraph" w:styleId="21">
    <w:name w:val="Body Text 2"/>
    <w:basedOn w:val="a"/>
    <w:link w:val="22"/>
    <w:rsid w:val="00B011A1"/>
    <w:pPr>
      <w:jc w:val="both"/>
    </w:pPr>
    <w:rPr>
      <w:sz w:val="24"/>
    </w:rPr>
  </w:style>
  <w:style w:type="paragraph" w:styleId="a4">
    <w:name w:val="Body Text Indent"/>
    <w:basedOn w:val="a"/>
    <w:rsid w:val="00B011A1"/>
    <w:pPr>
      <w:ind w:left="1035"/>
    </w:pPr>
    <w:rPr>
      <w:sz w:val="28"/>
    </w:rPr>
  </w:style>
  <w:style w:type="paragraph" w:styleId="23">
    <w:name w:val="Body Text Indent 2"/>
    <w:basedOn w:val="a"/>
    <w:rsid w:val="00B011A1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B011A1"/>
    <w:pPr>
      <w:ind w:left="1035"/>
    </w:pPr>
    <w:rPr>
      <w:sz w:val="24"/>
    </w:rPr>
  </w:style>
  <w:style w:type="paragraph" w:styleId="31">
    <w:name w:val="Body Text 3"/>
    <w:basedOn w:val="a"/>
    <w:rsid w:val="00B011A1"/>
    <w:rPr>
      <w:sz w:val="28"/>
    </w:rPr>
  </w:style>
  <w:style w:type="character" w:styleId="a5">
    <w:name w:val="Hyperlink"/>
    <w:rsid w:val="00B011A1"/>
    <w:rPr>
      <w:color w:val="0000FF"/>
      <w:u w:val="single"/>
    </w:rPr>
  </w:style>
  <w:style w:type="paragraph" w:styleId="a6">
    <w:name w:val="Title"/>
    <w:basedOn w:val="a"/>
    <w:qFormat/>
    <w:rsid w:val="00B011A1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B011A1"/>
    <w:pPr>
      <w:ind w:firstLine="709"/>
      <w:jc w:val="both"/>
    </w:pPr>
    <w:rPr>
      <w:sz w:val="28"/>
    </w:rPr>
  </w:style>
  <w:style w:type="paragraph" w:styleId="a7">
    <w:name w:val="Plain Text"/>
    <w:basedOn w:val="a"/>
    <w:rsid w:val="00B011A1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0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724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E3336DD90D10DB3C1B75C9D88E4598E660143DVAh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E3336DD90D10DB3C1F77C8DA8E4598E660143DA5E8C6AE1886B93D71013AV7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2562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consultantplus://offline/ref=EA70BCBE88DAED4B4494E3336DD90D10DB3C1F77C8DA8E4598E660143DA5E8C6AE1886B93D71013AV7hCH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consultantplus://offline/ref=EA70BCBE88DAED4B4494E3336DD90D10DB3C1B75C9D88E4598E660143DVAh5H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cp:lastModifiedBy>User</cp:lastModifiedBy>
  <cp:revision>3</cp:revision>
  <cp:lastPrinted>2016-01-11T09:54:00Z</cp:lastPrinted>
  <dcterms:created xsi:type="dcterms:W3CDTF">2017-02-15T06:00:00Z</dcterms:created>
  <dcterms:modified xsi:type="dcterms:W3CDTF">2017-02-15T06:31:00Z</dcterms:modified>
</cp:coreProperties>
</file>